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79BA7" w14:textId="77777777" w:rsidR="002F07DA" w:rsidRDefault="002F07DA" w:rsidP="002F07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Муниципальное автономное дошкольное образовательное учреждение –</w:t>
      </w:r>
    </w:p>
    <w:p w14:paraId="2C6B2E89" w14:textId="77777777" w:rsidR="002F07DA" w:rsidRDefault="002F07DA" w:rsidP="002F07DA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детский сад № 459</w:t>
      </w:r>
    </w:p>
    <w:p w14:paraId="26E50195" w14:textId="77777777" w:rsidR="002F07DA" w:rsidRDefault="002F07DA" w:rsidP="002F07DA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620137, г. Екатеринбург, ул.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Вилонова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, 49                                                          тел.: 367-83-34, </w:t>
      </w:r>
      <w:hyperlink r:id="rId4" w:history="1">
        <w:r>
          <w:rPr>
            <w:rStyle w:val="a3"/>
            <w:rFonts w:ascii="Times New Roman" w:eastAsia="Times New Roman" w:hAnsi="Times New Roman"/>
            <w:color w:val="0000FF"/>
            <w:sz w:val="20"/>
            <w:szCs w:val="20"/>
            <w:lang w:val="en-US" w:eastAsia="ru-RU"/>
          </w:rPr>
          <w:t>mdouds</w:t>
        </w:r>
        <w:r>
          <w:rPr>
            <w:rStyle w:val="a3"/>
            <w:rFonts w:ascii="Times New Roman" w:eastAsia="Times New Roman" w:hAnsi="Times New Roman"/>
            <w:color w:val="0000FF"/>
            <w:sz w:val="20"/>
            <w:szCs w:val="20"/>
            <w:lang w:eastAsia="ru-RU"/>
          </w:rPr>
          <w:t>459@</w:t>
        </w:r>
        <w:r>
          <w:rPr>
            <w:rStyle w:val="a3"/>
            <w:rFonts w:ascii="Times New Roman" w:eastAsia="Times New Roman" w:hAnsi="Times New Roman"/>
            <w:color w:val="0000FF"/>
            <w:sz w:val="20"/>
            <w:szCs w:val="20"/>
            <w:lang w:val="en-US" w:eastAsia="ru-RU"/>
          </w:rPr>
          <w:t>yandex</w:t>
        </w:r>
        <w:r>
          <w:rPr>
            <w:rStyle w:val="a3"/>
            <w:rFonts w:ascii="Times New Roman" w:eastAsia="Times New Roman" w:hAnsi="Times New Roman"/>
            <w:color w:val="0000FF"/>
            <w:sz w:val="20"/>
            <w:szCs w:val="20"/>
            <w:lang w:eastAsia="ru-RU"/>
          </w:rPr>
          <w:t>.</w:t>
        </w:r>
        <w:r>
          <w:rPr>
            <w:rStyle w:val="a3"/>
            <w:rFonts w:ascii="Times New Roman" w:eastAsia="Times New Roman" w:hAnsi="Times New Roman"/>
            <w:color w:val="0000FF"/>
            <w:sz w:val="20"/>
            <w:szCs w:val="20"/>
            <w:lang w:val="en-US" w:eastAsia="ru-RU"/>
          </w:rPr>
          <w:t>ru</w:t>
        </w:r>
      </w:hyperlink>
    </w:p>
    <w:p w14:paraId="1CCA6CD0" w14:textId="77777777" w:rsidR="002F07DA" w:rsidRDefault="002F07DA">
      <w:pPr>
        <w:rPr>
          <w:rFonts w:ascii="Times New Roman" w:hAnsi="Times New Roman" w:cs="Times New Roman"/>
          <w:b/>
          <w:sz w:val="28"/>
          <w:szCs w:val="28"/>
        </w:rPr>
      </w:pPr>
    </w:p>
    <w:p w14:paraId="02157FC7" w14:textId="77777777" w:rsidR="002F07DA" w:rsidRDefault="002F07DA">
      <w:pPr>
        <w:rPr>
          <w:rFonts w:ascii="Times New Roman" w:hAnsi="Times New Roman" w:cs="Times New Roman"/>
          <w:b/>
          <w:sz w:val="28"/>
          <w:szCs w:val="28"/>
        </w:rPr>
      </w:pPr>
    </w:p>
    <w:p w14:paraId="0CC1D673" w14:textId="77777777" w:rsidR="002F07DA" w:rsidRDefault="002F07DA">
      <w:pPr>
        <w:rPr>
          <w:rFonts w:ascii="Times New Roman" w:hAnsi="Times New Roman" w:cs="Times New Roman"/>
          <w:b/>
          <w:sz w:val="28"/>
          <w:szCs w:val="28"/>
        </w:rPr>
      </w:pPr>
    </w:p>
    <w:p w14:paraId="31403589" w14:textId="77777777" w:rsidR="002F07DA" w:rsidRDefault="002F07DA">
      <w:pPr>
        <w:rPr>
          <w:rFonts w:ascii="Times New Roman" w:hAnsi="Times New Roman" w:cs="Times New Roman"/>
          <w:b/>
          <w:sz w:val="28"/>
          <w:szCs w:val="28"/>
        </w:rPr>
      </w:pPr>
    </w:p>
    <w:p w14:paraId="04D3EA47" w14:textId="77777777" w:rsidR="002F07DA" w:rsidRDefault="002F07DA">
      <w:pPr>
        <w:rPr>
          <w:rFonts w:ascii="Times New Roman" w:hAnsi="Times New Roman" w:cs="Times New Roman"/>
          <w:b/>
          <w:sz w:val="28"/>
          <w:szCs w:val="28"/>
        </w:rPr>
      </w:pPr>
    </w:p>
    <w:p w14:paraId="3E1EF80C" w14:textId="77777777" w:rsidR="002F07DA" w:rsidRDefault="002F07DA">
      <w:pPr>
        <w:rPr>
          <w:rFonts w:ascii="Times New Roman" w:hAnsi="Times New Roman" w:cs="Times New Roman"/>
          <w:b/>
          <w:sz w:val="28"/>
          <w:szCs w:val="28"/>
        </w:rPr>
      </w:pPr>
    </w:p>
    <w:p w14:paraId="48F4AADF" w14:textId="77777777" w:rsidR="002F07DA" w:rsidRDefault="002F07DA">
      <w:pPr>
        <w:rPr>
          <w:rFonts w:ascii="Times New Roman" w:hAnsi="Times New Roman" w:cs="Times New Roman"/>
          <w:b/>
          <w:sz w:val="28"/>
          <w:szCs w:val="28"/>
        </w:rPr>
      </w:pPr>
    </w:p>
    <w:p w14:paraId="40EBA2DE" w14:textId="070A4617" w:rsidR="002F07DA" w:rsidRDefault="002F07D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36"/>
          <w:szCs w:val="36"/>
        </w:rPr>
        <w:t>Мастер-класс</w:t>
      </w:r>
    </w:p>
    <w:p w14:paraId="017822AC" w14:textId="77777777" w:rsidR="002F07DA" w:rsidRDefault="002F07D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Травянчик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»</w:t>
      </w:r>
    </w:p>
    <w:p w14:paraId="65F5A5DF" w14:textId="77777777" w:rsidR="002F07DA" w:rsidRDefault="002F07DA">
      <w:pPr>
        <w:rPr>
          <w:rFonts w:ascii="Times New Roman" w:hAnsi="Times New Roman" w:cs="Times New Roman"/>
          <w:b/>
          <w:sz w:val="36"/>
          <w:szCs w:val="36"/>
        </w:rPr>
      </w:pPr>
    </w:p>
    <w:p w14:paraId="61BA44B4" w14:textId="77777777" w:rsidR="002F07DA" w:rsidRDefault="002F07DA">
      <w:pPr>
        <w:rPr>
          <w:rFonts w:ascii="Times New Roman" w:hAnsi="Times New Roman" w:cs="Times New Roman"/>
          <w:b/>
          <w:sz w:val="36"/>
          <w:szCs w:val="36"/>
        </w:rPr>
      </w:pPr>
    </w:p>
    <w:p w14:paraId="603E127B" w14:textId="77777777" w:rsidR="002F07DA" w:rsidRDefault="002F07DA">
      <w:pPr>
        <w:rPr>
          <w:rFonts w:ascii="Times New Roman" w:hAnsi="Times New Roman" w:cs="Times New Roman"/>
          <w:b/>
          <w:sz w:val="36"/>
          <w:szCs w:val="36"/>
        </w:rPr>
      </w:pPr>
    </w:p>
    <w:p w14:paraId="6C8A6C78" w14:textId="77777777" w:rsidR="002F07DA" w:rsidRDefault="002F07DA">
      <w:pPr>
        <w:rPr>
          <w:rFonts w:ascii="Times New Roman" w:hAnsi="Times New Roman" w:cs="Times New Roman"/>
          <w:b/>
          <w:sz w:val="36"/>
          <w:szCs w:val="36"/>
        </w:rPr>
      </w:pPr>
    </w:p>
    <w:p w14:paraId="0BC06E61" w14:textId="77777777" w:rsidR="002F07DA" w:rsidRDefault="002F07DA">
      <w:pPr>
        <w:rPr>
          <w:rFonts w:ascii="Times New Roman" w:hAnsi="Times New Roman" w:cs="Times New Roman"/>
          <w:b/>
          <w:sz w:val="36"/>
          <w:szCs w:val="36"/>
        </w:rPr>
      </w:pPr>
    </w:p>
    <w:p w14:paraId="5C9A8424" w14:textId="77777777" w:rsidR="002F07DA" w:rsidRDefault="002F07DA">
      <w:pPr>
        <w:rPr>
          <w:rFonts w:ascii="Times New Roman" w:hAnsi="Times New Roman" w:cs="Times New Roman"/>
          <w:b/>
          <w:sz w:val="36"/>
          <w:szCs w:val="36"/>
        </w:rPr>
      </w:pPr>
    </w:p>
    <w:p w14:paraId="6E95C754" w14:textId="77777777" w:rsidR="002F07DA" w:rsidRDefault="002F07DA">
      <w:pPr>
        <w:rPr>
          <w:rFonts w:ascii="Times New Roman" w:hAnsi="Times New Roman" w:cs="Times New Roman"/>
          <w:b/>
          <w:sz w:val="36"/>
          <w:szCs w:val="36"/>
        </w:rPr>
      </w:pPr>
    </w:p>
    <w:p w14:paraId="1E64B6CD" w14:textId="77777777" w:rsidR="002F07DA" w:rsidRDefault="002F07DA">
      <w:pPr>
        <w:rPr>
          <w:rFonts w:ascii="Times New Roman" w:hAnsi="Times New Roman" w:cs="Times New Roman"/>
          <w:b/>
          <w:sz w:val="36"/>
          <w:szCs w:val="36"/>
        </w:rPr>
      </w:pPr>
    </w:p>
    <w:p w14:paraId="41358AF5" w14:textId="5E2CE5AC" w:rsidR="002F07DA" w:rsidRDefault="002F07DA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</w:t>
      </w:r>
      <w:r w:rsidRPr="002F07DA">
        <w:rPr>
          <w:rFonts w:ascii="Times New Roman" w:hAnsi="Times New Roman" w:cs="Times New Roman"/>
          <w:bCs/>
          <w:sz w:val="32"/>
          <w:szCs w:val="32"/>
        </w:rPr>
        <w:t>Подготовила: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2F07DA">
        <w:rPr>
          <w:rFonts w:ascii="Times New Roman" w:hAnsi="Times New Roman" w:cs="Times New Roman"/>
          <w:bCs/>
          <w:sz w:val="32"/>
          <w:szCs w:val="32"/>
        </w:rPr>
        <w:t>Япарова Л.П.</w:t>
      </w:r>
    </w:p>
    <w:p w14:paraId="7B73E819" w14:textId="3A40DB08" w:rsidR="002F07DA" w:rsidRDefault="002F07DA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                                                воспитатель</w:t>
      </w:r>
    </w:p>
    <w:p w14:paraId="5156A2CA" w14:textId="77777777" w:rsidR="002F07DA" w:rsidRDefault="002F07DA">
      <w:pPr>
        <w:rPr>
          <w:rFonts w:ascii="Times New Roman" w:hAnsi="Times New Roman" w:cs="Times New Roman"/>
          <w:bCs/>
          <w:sz w:val="32"/>
          <w:szCs w:val="32"/>
        </w:rPr>
      </w:pPr>
    </w:p>
    <w:p w14:paraId="08517072" w14:textId="77777777" w:rsidR="002F07DA" w:rsidRDefault="002F07DA">
      <w:pPr>
        <w:rPr>
          <w:rFonts w:ascii="Times New Roman" w:hAnsi="Times New Roman" w:cs="Times New Roman"/>
          <w:bCs/>
          <w:sz w:val="32"/>
          <w:szCs w:val="32"/>
        </w:rPr>
      </w:pPr>
    </w:p>
    <w:p w14:paraId="17ECF907" w14:textId="77777777" w:rsidR="002F07DA" w:rsidRDefault="002F07DA">
      <w:pPr>
        <w:rPr>
          <w:rFonts w:ascii="Times New Roman" w:hAnsi="Times New Roman" w:cs="Times New Roman"/>
          <w:bCs/>
          <w:sz w:val="32"/>
          <w:szCs w:val="32"/>
        </w:rPr>
      </w:pPr>
    </w:p>
    <w:p w14:paraId="01BDC0F6" w14:textId="77777777" w:rsidR="002F07DA" w:rsidRDefault="002F07DA">
      <w:pPr>
        <w:rPr>
          <w:rFonts w:ascii="Times New Roman" w:hAnsi="Times New Roman" w:cs="Times New Roman"/>
          <w:bCs/>
          <w:sz w:val="32"/>
          <w:szCs w:val="32"/>
        </w:rPr>
      </w:pPr>
    </w:p>
    <w:p w14:paraId="21CB11E1" w14:textId="44E2F514" w:rsidR="002F07DA" w:rsidRPr="002F07DA" w:rsidRDefault="002F07DA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Екатеринбург, 2023</w:t>
      </w:r>
      <w:r w:rsidRPr="002F07DA">
        <w:rPr>
          <w:rFonts w:ascii="Times New Roman" w:hAnsi="Times New Roman" w:cs="Times New Roman"/>
          <w:bCs/>
          <w:sz w:val="32"/>
          <w:szCs w:val="32"/>
        </w:rPr>
        <w:br w:type="page"/>
      </w:r>
    </w:p>
    <w:p w14:paraId="7C543617" w14:textId="77777777" w:rsidR="00855440" w:rsidRDefault="004E00F9">
      <w:pPr>
        <w:rPr>
          <w:rFonts w:ascii="Times New Roman" w:hAnsi="Times New Roman" w:cs="Times New Roman"/>
          <w:sz w:val="28"/>
          <w:szCs w:val="28"/>
        </w:rPr>
      </w:pPr>
      <w:r w:rsidRPr="004E00F9">
        <w:rPr>
          <w:rFonts w:ascii="Times New Roman" w:hAnsi="Times New Roman" w:cs="Times New Roman"/>
          <w:b/>
          <w:sz w:val="28"/>
          <w:szCs w:val="28"/>
        </w:rPr>
        <w:lastRenderedPageBreak/>
        <w:t>Цель мастер-класса</w:t>
      </w:r>
      <w:r>
        <w:rPr>
          <w:rFonts w:ascii="Times New Roman" w:hAnsi="Times New Roman" w:cs="Times New Roman"/>
          <w:sz w:val="28"/>
          <w:szCs w:val="28"/>
        </w:rPr>
        <w:t xml:space="preserve">: распространение и передача педагогического опыта, обучение детей старшего дошкольного возраста, приемам изготовления оригинальной игрушки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травянчика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5AC0CA9" w14:textId="77777777" w:rsidR="004E00F9" w:rsidRDefault="004E00F9">
      <w:pPr>
        <w:rPr>
          <w:rFonts w:ascii="Times New Roman" w:hAnsi="Times New Roman" w:cs="Times New Roman"/>
          <w:sz w:val="28"/>
          <w:szCs w:val="28"/>
        </w:rPr>
      </w:pPr>
      <w:r w:rsidRPr="004E00F9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повышение интереса у детей к игрушкам, изготовленным своими руками.</w:t>
      </w:r>
    </w:p>
    <w:p w14:paraId="746E966B" w14:textId="77777777" w:rsidR="004E00F9" w:rsidRDefault="004E00F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Травянчик</w:t>
      </w:r>
      <w:proofErr w:type="spellEnd"/>
      <w:r w:rsidR="003305E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305ED">
        <w:rPr>
          <w:rFonts w:ascii="Times New Roman" w:hAnsi="Times New Roman" w:cs="Times New Roman"/>
          <w:sz w:val="28"/>
          <w:szCs w:val="28"/>
        </w:rPr>
        <w:t>экочеловечек</w:t>
      </w:r>
      <w:proofErr w:type="spellEnd"/>
      <w:r w:rsidR="003305ED">
        <w:rPr>
          <w:rFonts w:ascii="Times New Roman" w:hAnsi="Times New Roman" w:cs="Times New Roman"/>
          <w:sz w:val="28"/>
          <w:szCs w:val="28"/>
        </w:rPr>
        <w:t>, живчик)</w:t>
      </w:r>
      <w:r>
        <w:rPr>
          <w:rFonts w:ascii="Times New Roman" w:hAnsi="Times New Roman" w:cs="Times New Roman"/>
          <w:sz w:val="28"/>
          <w:szCs w:val="28"/>
        </w:rPr>
        <w:t xml:space="preserve"> сделанный своими руками, поможет нам украсить наш живой уголок в группе и наслаждаться красотой свежей зелени. После того как «волосы»</w:t>
      </w:r>
      <w:r w:rsidR="00BB44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4496">
        <w:rPr>
          <w:rFonts w:ascii="Times New Roman" w:hAnsi="Times New Roman" w:cs="Times New Roman"/>
          <w:sz w:val="28"/>
          <w:szCs w:val="28"/>
        </w:rPr>
        <w:t>травянчика</w:t>
      </w:r>
      <w:proofErr w:type="spellEnd"/>
      <w:r w:rsidR="00BB4496">
        <w:rPr>
          <w:rFonts w:ascii="Times New Roman" w:hAnsi="Times New Roman" w:cs="Times New Roman"/>
          <w:sz w:val="28"/>
          <w:szCs w:val="28"/>
        </w:rPr>
        <w:t xml:space="preserve"> под</w:t>
      </w:r>
      <w:r>
        <w:rPr>
          <w:rFonts w:ascii="Times New Roman" w:hAnsi="Times New Roman" w:cs="Times New Roman"/>
          <w:sz w:val="28"/>
          <w:szCs w:val="28"/>
        </w:rPr>
        <w:t>растут, можно мастерить прически</w:t>
      </w:r>
      <w:r w:rsidR="00BB4496">
        <w:rPr>
          <w:rFonts w:ascii="Times New Roman" w:hAnsi="Times New Roman" w:cs="Times New Roman"/>
          <w:sz w:val="28"/>
          <w:szCs w:val="28"/>
        </w:rPr>
        <w:t>, аккуратно отстригая траву. Дома зеленую траву можно использовать для корма домашних животных.</w:t>
      </w:r>
    </w:p>
    <w:p w14:paraId="518D7DB5" w14:textId="77777777" w:rsidR="00BB4496" w:rsidRDefault="00BB449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Травянчики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интересные декоративные украшения – растения, в которых проращивается травка. Детям очень нравится такое «живое пособие» для наблюдения, изучения, как развивается и растение. </w:t>
      </w:r>
    </w:p>
    <w:p w14:paraId="3C1C65E4" w14:textId="77777777" w:rsidR="00BB4496" w:rsidRDefault="00BB44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очень интересно поливать и делать измерения ростков, заносить заметки в специальные дневники наблюдения.</w:t>
      </w:r>
      <w:r w:rsidR="00FD38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7DAD34" w14:textId="77777777" w:rsidR="00D12942" w:rsidRDefault="00D129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Ознакомив детей с образцами и видами игрушки, через показ иллюстраций на ИКТ и демонстрации покупного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травянчика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приступили к изготовлению игрушки своими руками.</w:t>
      </w:r>
    </w:p>
    <w:p w14:paraId="786A6167" w14:textId="77777777" w:rsidR="00FD38A2" w:rsidRPr="00FD38A2" w:rsidRDefault="00FD38A2">
      <w:pPr>
        <w:rPr>
          <w:rFonts w:ascii="Times New Roman" w:hAnsi="Times New Roman" w:cs="Times New Roman"/>
          <w:b/>
          <w:sz w:val="28"/>
          <w:szCs w:val="28"/>
        </w:rPr>
      </w:pPr>
      <w:r w:rsidRPr="00FD38A2">
        <w:rPr>
          <w:rFonts w:ascii="Times New Roman" w:hAnsi="Times New Roman" w:cs="Times New Roman"/>
          <w:b/>
          <w:sz w:val="28"/>
          <w:szCs w:val="28"/>
        </w:rPr>
        <w:t xml:space="preserve">Для выполнения </w:t>
      </w:r>
      <w:proofErr w:type="spellStart"/>
      <w:r w:rsidRPr="00FD38A2">
        <w:rPr>
          <w:rFonts w:ascii="Times New Roman" w:hAnsi="Times New Roman" w:cs="Times New Roman"/>
          <w:b/>
          <w:sz w:val="28"/>
          <w:szCs w:val="28"/>
        </w:rPr>
        <w:t>травянчика</w:t>
      </w:r>
      <w:proofErr w:type="spellEnd"/>
      <w:r w:rsidRPr="00FD38A2">
        <w:rPr>
          <w:rFonts w:ascii="Times New Roman" w:hAnsi="Times New Roman" w:cs="Times New Roman"/>
          <w:b/>
          <w:sz w:val="28"/>
          <w:szCs w:val="28"/>
        </w:rPr>
        <w:t>, нам понадобилось:</w:t>
      </w:r>
    </w:p>
    <w:p w14:paraId="2427B17E" w14:textId="77777777" w:rsidR="00FD38A2" w:rsidRDefault="00FD38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капроновые носки или колготки;</w:t>
      </w:r>
    </w:p>
    <w:p w14:paraId="21D0F908" w14:textId="77777777" w:rsidR="00FD38A2" w:rsidRDefault="00FD38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ножницы;</w:t>
      </w:r>
    </w:p>
    <w:p w14:paraId="68EE5B9B" w14:textId="77777777" w:rsidR="00FD38A2" w:rsidRDefault="00FD38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клей;</w:t>
      </w:r>
    </w:p>
    <w:p w14:paraId="1B3D2FE3" w14:textId="77777777" w:rsidR="00FD38A2" w:rsidRDefault="00FD38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-декоративные глазки, бусинки;</w:t>
      </w:r>
    </w:p>
    <w:p w14:paraId="1562E47E" w14:textId="77777777" w:rsidR="00FD38A2" w:rsidRDefault="00FD38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опилки;</w:t>
      </w:r>
    </w:p>
    <w:p w14:paraId="0DE48520" w14:textId="77777777" w:rsidR="00FD38A2" w:rsidRDefault="00FD38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семена газонной травы;</w:t>
      </w:r>
    </w:p>
    <w:p w14:paraId="12D3DDD1" w14:textId="77777777" w:rsidR="00FD38A2" w:rsidRDefault="00FD38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ложка;</w:t>
      </w:r>
    </w:p>
    <w:p w14:paraId="64F14F73" w14:textId="77777777" w:rsidR="00FD38A2" w:rsidRDefault="00FD38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шнурки, тесьма, ленточки.</w:t>
      </w:r>
    </w:p>
    <w:p w14:paraId="1881D548" w14:textId="77777777" w:rsidR="00FD38A2" w:rsidRDefault="00FD38A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Травянчик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своими руками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DFF137" w14:textId="77777777" w:rsidR="00FD38A2" w:rsidRDefault="00FD38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создания этой экологической игрушки подготовить капроновый носок, семена, опилки в удобной посуде или в пакете, ножницы, нитки.</w:t>
      </w:r>
    </w:p>
    <w:p w14:paraId="75359E73" w14:textId="77777777" w:rsidR="00FD38A2" w:rsidRDefault="00FD38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подготовленный носок насыпать семена и до верха плотно набить опилками;</w:t>
      </w:r>
    </w:p>
    <w:p w14:paraId="250C88F5" w14:textId="77777777" w:rsidR="00FD38A2" w:rsidRDefault="00FD38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край носка зав</w:t>
      </w:r>
      <w:r w:rsidR="00805A1E">
        <w:rPr>
          <w:rFonts w:ascii="Times New Roman" w:hAnsi="Times New Roman" w:cs="Times New Roman"/>
          <w:sz w:val="28"/>
          <w:szCs w:val="28"/>
        </w:rPr>
        <w:t>язать нитками или в узелок.</w:t>
      </w:r>
    </w:p>
    <w:p w14:paraId="6CEED71F" w14:textId="77777777" w:rsidR="00805A1E" w:rsidRDefault="00805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чтобы украсить нашу игрушку оформим мордочку, приклеиваем глазки, формируем нос и завязываем нитками. Маркером рисуем губы.</w:t>
      </w:r>
    </w:p>
    <w:p w14:paraId="21BFC257" w14:textId="77777777" w:rsidR="00D12942" w:rsidRDefault="00D129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оформить в виде гусеницы, ежика, медвежонка и т.д.</w:t>
      </w:r>
    </w:p>
    <w:p w14:paraId="548F43AB" w14:textId="77777777" w:rsidR="00805A1E" w:rsidRDefault="00805A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 ухаживать за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травянчиками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(инструкция).</w:t>
      </w:r>
    </w:p>
    <w:p w14:paraId="1723DC94" w14:textId="77777777" w:rsidR="004E00F9" w:rsidRDefault="00805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трава выросла, важно правильно ухаживать за «игрушками».</w:t>
      </w:r>
    </w:p>
    <w:p w14:paraId="55D1CAFE" w14:textId="77777777" w:rsidR="00805A1E" w:rsidRDefault="00805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после изготовления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травянчиков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следует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погрузить их полностью в тазик с водой на 1-2 часа;</w:t>
      </w:r>
    </w:p>
    <w:p w14:paraId="6C655913" w14:textId="77777777" w:rsidR="00805A1E" w:rsidRDefault="00805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затем вынуть их и поставить на </w:t>
      </w:r>
      <w:r w:rsidR="00D972DC">
        <w:rPr>
          <w:rFonts w:ascii="Times New Roman" w:hAnsi="Times New Roman" w:cs="Times New Roman"/>
          <w:sz w:val="28"/>
          <w:szCs w:val="28"/>
        </w:rPr>
        <w:t xml:space="preserve">подставки в хорошо освещенном </w:t>
      </w:r>
      <w:r>
        <w:rPr>
          <w:rFonts w:ascii="Times New Roman" w:hAnsi="Times New Roman" w:cs="Times New Roman"/>
          <w:sz w:val="28"/>
          <w:szCs w:val="28"/>
        </w:rPr>
        <w:t>со</w:t>
      </w:r>
      <w:r w:rsidR="00D972DC">
        <w:rPr>
          <w:rFonts w:ascii="Times New Roman" w:hAnsi="Times New Roman" w:cs="Times New Roman"/>
          <w:sz w:val="28"/>
          <w:szCs w:val="28"/>
        </w:rPr>
        <w:t>лнечными лучами месте;</w:t>
      </w:r>
    </w:p>
    <w:p w14:paraId="07170FD6" w14:textId="77777777" w:rsidR="00D972DC" w:rsidRDefault="00D972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необходимо следить за тем, чтобы опилки всегда были сырыми, желательно поливать в равные промежутки времени;</w:t>
      </w:r>
    </w:p>
    <w:p w14:paraId="1AC747CE" w14:textId="77777777" w:rsidR="00D972DC" w:rsidRDefault="00D972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3-4 день после посадки, появятся первые ростки.</w:t>
      </w:r>
    </w:p>
    <w:p w14:paraId="6A1A731D" w14:textId="77777777" w:rsidR="00D972DC" w:rsidRDefault="00D972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наблюдении за всходом ростков- заметили, что из носков черного цвета они появились на день позже. Это говорит о том,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 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растений важен солнечный свет и через черную ткань он поступал меньше.</w:t>
      </w:r>
    </w:p>
    <w:p w14:paraId="13BF121B" w14:textId="77777777" w:rsidR="00D972DC" w:rsidRDefault="00D972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вели дневник наблюдений, где указывали дату посадки, всхода первых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ростков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поливки.</w:t>
      </w:r>
      <w:r w:rsidR="00793AF8">
        <w:rPr>
          <w:rFonts w:ascii="Times New Roman" w:hAnsi="Times New Roman" w:cs="Times New Roman"/>
          <w:sz w:val="28"/>
          <w:szCs w:val="28"/>
        </w:rPr>
        <w:t xml:space="preserve"> Измеряли длину «волос» и также вносили в дневник.</w:t>
      </w:r>
      <w:r w:rsidR="00D129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263EDF" w14:textId="77777777" w:rsidR="00793AF8" w:rsidRDefault="00793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5-7 день, детям уже можно устроить мастер-класс по стрижке «игрушек». </w:t>
      </w:r>
    </w:p>
    <w:p w14:paraId="6A46B92A" w14:textId="77777777" w:rsidR="00793AF8" w:rsidRDefault="00793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Отстриженную траву можно использовать для корма домашних питомцев или уголка природы.</w:t>
      </w:r>
    </w:p>
    <w:p w14:paraId="363A7D64" w14:textId="77777777" w:rsidR="00D12942" w:rsidRDefault="00D12942">
      <w:pPr>
        <w:rPr>
          <w:rFonts w:ascii="Times New Roman" w:hAnsi="Times New Roman" w:cs="Times New Roman"/>
          <w:sz w:val="28"/>
          <w:szCs w:val="28"/>
        </w:rPr>
      </w:pPr>
      <w:r w:rsidRPr="00D12942">
        <w:rPr>
          <w:rFonts w:ascii="Times New Roman" w:hAnsi="Times New Roman" w:cs="Times New Roman"/>
          <w:b/>
          <w:sz w:val="28"/>
          <w:szCs w:val="28"/>
        </w:rPr>
        <w:t>Итоги: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Дети узнали разновидность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травянчиков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CE925D7" w14:textId="77777777" w:rsidR="00D972DC" w:rsidRDefault="00D129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получили опыт изготовления игрушки своими руками;</w:t>
      </w:r>
    </w:p>
    <w:p w14:paraId="175D9202" w14:textId="77777777" w:rsidR="00D12942" w:rsidRDefault="00D129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</w:t>
      </w:r>
      <w:r w:rsidR="003305ED">
        <w:rPr>
          <w:rFonts w:ascii="Times New Roman" w:hAnsi="Times New Roman" w:cs="Times New Roman"/>
          <w:sz w:val="28"/>
          <w:szCs w:val="28"/>
        </w:rPr>
        <w:t>или положительные эмоции и</w:t>
      </w:r>
      <w:r>
        <w:rPr>
          <w:rFonts w:ascii="Times New Roman" w:hAnsi="Times New Roman" w:cs="Times New Roman"/>
          <w:sz w:val="28"/>
          <w:szCs w:val="28"/>
        </w:rPr>
        <w:t xml:space="preserve"> обменивались </w:t>
      </w:r>
      <w:r w:rsidR="003305ED">
        <w:rPr>
          <w:rFonts w:ascii="Times New Roman" w:hAnsi="Times New Roman" w:cs="Times New Roman"/>
          <w:sz w:val="28"/>
          <w:szCs w:val="28"/>
        </w:rPr>
        <w:t>ими;</w:t>
      </w:r>
    </w:p>
    <w:p w14:paraId="7BB71597" w14:textId="77777777" w:rsidR="003305ED" w:rsidRDefault="003305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-учились наблюдать и анализировать, данные вносить в дневник наблюдения;</w:t>
      </w:r>
    </w:p>
    <w:p w14:paraId="39C42AE8" w14:textId="77777777" w:rsidR="003305ED" w:rsidRDefault="003305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детей развилось творческое воображение;</w:t>
      </w:r>
    </w:p>
    <w:p w14:paraId="35AED33C" w14:textId="77777777" w:rsidR="003305ED" w:rsidRDefault="003305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воспитывалась любовь к природе;</w:t>
      </w:r>
    </w:p>
    <w:p w14:paraId="0EEA6D2E" w14:textId="77777777" w:rsidR="003305ED" w:rsidRPr="00D12942" w:rsidRDefault="003305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обогатились знания о живой и неживой природе.</w:t>
      </w:r>
    </w:p>
    <w:sectPr w:rsidR="003305ED" w:rsidRPr="00D12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0F9"/>
    <w:rsid w:val="002F07DA"/>
    <w:rsid w:val="003305ED"/>
    <w:rsid w:val="004E00F9"/>
    <w:rsid w:val="00793AF8"/>
    <w:rsid w:val="00805A1E"/>
    <w:rsid w:val="00855440"/>
    <w:rsid w:val="00BB4496"/>
    <w:rsid w:val="00CF017C"/>
    <w:rsid w:val="00D05E7A"/>
    <w:rsid w:val="00D12942"/>
    <w:rsid w:val="00D972DC"/>
    <w:rsid w:val="00FD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6F154"/>
  <w15:chartTrackingRefBased/>
  <w15:docId w15:val="{E5A26811-5DF6-42A3-A747-1A89BF63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07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4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ds45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 PC</cp:lastModifiedBy>
  <cp:revision>2</cp:revision>
  <dcterms:created xsi:type="dcterms:W3CDTF">2023-10-05T18:17:00Z</dcterms:created>
  <dcterms:modified xsi:type="dcterms:W3CDTF">2023-10-05T18:17:00Z</dcterms:modified>
</cp:coreProperties>
</file>