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9F7" w:rsidRPr="004139F7" w:rsidRDefault="004139F7" w:rsidP="00413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4139F7" w:rsidRPr="004139F7" w:rsidRDefault="004139F7" w:rsidP="004139F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4139F7" w:rsidRPr="004139F7" w:rsidRDefault="004139F7" w:rsidP="004139F7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3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4139F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413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413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тел.: 367-83-34, </w:t>
      </w:r>
      <w:hyperlink r:id="rId4" w:history="1">
        <w:r w:rsidRPr="00413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413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413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413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13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Pr="009D18A6" w:rsidRDefault="000B473A" w:rsidP="009D18A6">
      <w:pPr>
        <w:jc w:val="center"/>
        <w:rPr>
          <w:rFonts w:ascii="Times New Roman" w:hAnsi="Times New Roman" w:cs="Times New Roman"/>
          <w:b/>
          <w:i/>
          <w:color w:val="2C2D2E"/>
          <w:sz w:val="72"/>
          <w:szCs w:val="7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C2D2E"/>
          <w:sz w:val="72"/>
          <w:szCs w:val="72"/>
          <w:u w:val="single"/>
          <w:shd w:val="clear" w:color="auto" w:fill="FFFFFF"/>
        </w:rPr>
        <w:t>"ПРОЩАНИЕ С ЁЛКОЙ"</w:t>
      </w:r>
    </w:p>
    <w:p w:rsidR="009D18A6" w:rsidRDefault="009D18A6" w:rsidP="009D18A6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9D18A6" w:rsidRDefault="009D18A6" w:rsidP="009D18A6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0B473A" w:rsidRDefault="000B473A" w:rsidP="009D18A6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0B473A" w:rsidRDefault="000B473A" w:rsidP="009D18A6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0B473A" w:rsidRDefault="000B473A" w:rsidP="009D18A6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0B473A" w:rsidRDefault="000B473A" w:rsidP="009D18A6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9D18A6" w:rsidRDefault="009D18A6" w:rsidP="002F59FC">
      <w:pPr>
        <w:jc w:val="both"/>
        <w:rPr>
          <w:rFonts w:ascii="Arial" w:hAnsi="Arial" w:cs="Arial"/>
          <w:i/>
          <w:color w:val="2C2D2E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  <w:t xml:space="preserve">                      </w:t>
      </w:r>
    </w:p>
    <w:p w:rsidR="004139F7" w:rsidRDefault="004139F7" w:rsidP="00192EA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139F7" w:rsidRDefault="004139F7" w:rsidP="00192EA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139F7" w:rsidRDefault="004139F7" w:rsidP="00192EA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139F7" w:rsidRDefault="004139F7" w:rsidP="00192EA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139F7" w:rsidRDefault="004139F7" w:rsidP="00192EA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192EA2" w:rsidRDefault="00192EA2" w:rsidP="00192EA2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Екатеринбург 2023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Прощание с ёлочкой (ёлка горит)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 корпус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Вед: Ребята,</w:t>
      </w:r>
      <w:r w:rsid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сегодня у нас необычный праздник.</w:t>
      </w:r>
      <w:r w:rsid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называется он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«Прощание с ёлочкой». Новый год мы встретили, </w:t>
      </w:r>
      <w:r w:rsid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хороводы вокруг ёлки проводили </w:t>
      </w: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подарки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получили .Теперь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ей пора возвращаться обратно в лес к своим подружкам ёлочкам . Но сначала мы для ёлочки устроим праздник, чтобы ей у нас понравилось и он в следующем году снова к нам 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вернулась.И</w:t>
      </w:r>
      <w:proofErr w:type="spellEnd"/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начнет наш праздник средняя группа ребята станцуют нам танец «Новогодние игрушки».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ср.гр</w:t>
      </w:r>
      <w:proofErr w:type="spellEnd"/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«Новогодние игрушки»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Вед: Наша ёлочка стоит огоньками вся 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горит,а</w:t>
      </w:r>
      <w:proofErr w:type="spellEnd"/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притопнут каблучки -и погаснут огоньки. (Дети топают ёлочка гаснет). Хлопай, хлопай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говори :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«Наша ёлочка гори!» (Дети хлопают ёлка не загорается). Ой что же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делать .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давайте позовём </w:t>
      </w:r>
      <w:proofErr w:type="spell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феечек</w:t>
      </w:r>
      <w:proofErr w:type="spell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.П</w:t>
      </w:r>
      <w:bookmarkStart w:id="0" w:name="_GoBack"/>
      <w:bookmarkEnd w:id="0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усть они станцуют и зажгут огни.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Танец </w:t>
      </w:r>
      <w:proofErr w:type="spell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феечек</w:t>
      </w:r>
      <w:proofErr w:type="spell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ср.гр</w:t>
      </w:r>
      <w:proofErr w:type="spellEnd"/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После танца Ёлочка загорается.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Вед: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теперь старшая группа споёт для нашей елочки песню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«Русская зима»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Песня «Русская зима» 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ст.гр</w:t>
      </w:r>
      <w:proofErr w:type="spellEnd"/>
      <w:proofErr w:type="gramEnd"/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Вед: Ой ребята кажется к нам гости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Входит Снеговик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Снеговик: Здравствуйте ребята! Ой руки мои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замерзли .А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 Вас?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Выходите все сюда будем греться. (дети встают в круг). Но сначала я хочу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узнать ,кого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здесь больше девочек или мальчиков? (начинает считать сбивается). Так тогда давайте кто громче хлопать будет того и больше. Сначала хлопают девочки. А теперь мальчики. Победила «Дружба».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Игра «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Елочка,пепёчки</w:t>
      </w:r>
      <w:proofErr w:type="spellEnd"/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игра «Мы повесим шарики» игра «Собрались на празднике»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(Садимся на свои места)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Снеговик: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теперь ребятки я загадаю вам загадки.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1.Греет солнце всё слабее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Всюду снег как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бахрома .Значит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 нам пришла (зима)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какие чудеса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Стали белыми леса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Берега озёр и рек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случилось? Выпал (Снег)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 неба звёздочки летят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 солнышке блестят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Точно в танце </w:t>
      </w:r>
      <w:proofErr w:type="spell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балеринки</w:t>
      </w:r>
      <w:proofErr w:type="spellEnd"/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Кружатся зимой (Снежинки)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Вся из снега изо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льда ,но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не мёрзнет никогда (Снегурочка)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Молодцы все загадки отгадали.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 :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ребята из старшей группы знают танец «Снегурочек»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Танец «Снегурочек» </w:t>
      </w:r>
      <w:proofErr w:type="spell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ст.гр</w:t>
      </w:r>
      <w:proofErr w:type="spell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Вед: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ещё вам хотят станцевать Гномики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Танец «Гномов» 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ст.гр</w:t>
      </w:r>
      <w:proofErr w:type="spellEnd"/>
      <w:proofErr w:type="gramEnd"/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Снеговик: Я по лесу пробегал и зверят там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увидал .Эй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лисички выходите да свой танец покажите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Танец «Лисичек» </w:t>
      </w:r>
      <w:proofErr w:type="spellStart"/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мл.гр</w:t>
      </w:r>
      <w:proofErr w:type="spellEnd"/>
      <w:proofErr w:type="gramEnd"/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Снеговик: Елка ветками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шуршит :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«До свидания </w:t>
      </w:r>
      <w:proofErr w:type="spell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говорит».А</w:t>
      </w:r>
      <w:proofErr w:type="spell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 следующий год в гости снова к нам придёт.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Вед: Давайте ребята погасим огоньки на ёлке. </w:t>
      </w:r>
      <w:proofErr w:type="gramStart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Подуем .И</w:t>
      </w:r>
      <w:proofErr w:type="gramEnd"/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скажем ёлочке «До свидания»</w:t>
      </w:r>
    </w:p>
    <w:p w:rsidR="000B473A" w:rsidRPr="004139F7" w:rsidRDefault="000B473A" w:rsidP="000B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139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Елка гаснет</w:t>
      </w:r>
    </w:p>
    <w:p w:rsidR="009D18A6" w:rsidRPr="004139F7" w:rsidRDefault="009D18A6">
      <w:pPr>
        <w:rPr>
          <w:rFonts w:ascii="Times New Roman" w:hAnsi="Times New Roman" w:cs="Times New Roman"/>
        </w:rPr>
      </w:pPr>
    </w:p>
    <w:p w:rsidR="009D18A6" w:rsidRDefault="000B473A">
      <w:r w:rsidRPr="004139F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66056" cy="2397057"/>
            <wp:effectExtent l="19050" t="0" r="994" b="0"/>
            <wp:docPr id="1" name="Рисунок 1" descr="D:\Скачано с интернета\PHOTO-2024-01-16-12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1-16-12-35-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09" cy="239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79886" cy="4032902"/>
            <wp:effectExtent l="19050" t="0" r="0" b="0"/>
            <wp:docPr id="7" name="Рисунок 2" descr="D:\Скачано с интернета\PHOTO-2024-01-16-12-35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1-16-12-35-26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52" cy="403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8A6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8A6"/>
    <w:rsid w:val="00001ABB"/>
    <w:rsid w:val="000B473A"/>
    <w:rsid w:val="00192EA2"/>
    <w:rsid w:val="002F59FC"/>
    <w:rsid w:val="004139F7"/>
    <w:rsid w:val="008027B8"/>
    <w:rsid w:val="009623E7"/>
    <w:rsid w:val="009D18A6"/>
    <w:rsid w:val="00D93B99"/>
    <w:rsid w:val="00F74D1E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E654"/>
  <w15:docId w15:val="{B91BCF15-71CE-4F20-A8C8-35186736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r-mail-inserted-objectmrcssattr">
    <w:name w:val="mr-mail-inserted-object_mr_css_attr"/>
    <w:basedOn w:val="a0"/>
    <w:rsid w:val="009D18A6"/>
  </w:style>
  <w:style w:type="paragraph" w:styleId="a3">
    <w:name w:val="Balloon Text"/>
    <w:basedOn w:val="a"/>
    <w:link w:val="a4"/>
    <w:uiPriority w:val="99"/>
    <w:semiHidden/>
    <w:unhideWhenUsed/>
    <w:rsid w:val="009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386</Words>
  <Characters>2202</Characters>
  <Application>Microsoft Office Word</Application>
  <DocSecurity>0</DocSecurity>
  <Lines>18</Lines>
  <Paragraphs>5</Paragraphs>
  <ScaleCrop>false</ScaleCrop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7</cp:revision>
  <dcterms:created xsi:type="dcterms:W3CDTF">2024-01-16T11:14:00Z</dcterms:created>
  <dcterms:modified xsi:type="dcterms:W3CDTF">2024-03-20T09:03:00Z</dcterms:modified>
</cp:coreProperties>
</file>